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06"/>
      </w:tblGrid>
      <w:tr w:rsidR="00FD15D0" w:rsidTr="00F44D43">
        <w:tc>
          <w:tcPr>
            <w:tcW w:w="5106" w:type="dxa"/>
            <w:hideMark/>
          </w:tcPr>
          <w:tbl>
            <w:tblPr>
              <w:tblW w:w="0" w:type="auto"/>
              <w:tblLook w:val="04A0"/>
            </w:tblPr>
            <w:tblGrid>
              <w:gridCol w:w="4253"/>
              <w:gridCol w:w="637"/>
            </w:tblGrid>
            <w:tr w:rsidR="00FD15D0" w:rsidRPr="00F4110C" w:rsidTr="00F44D43">
              <w:tc>
                <w:tcPr>
                  <w:tcW w:w="4253" w:type="dxa"/>
                  <w:shd w:val="clear" w:color="auto" w:fill="auto"/>
                </w:tcPr>
                <w:p w:rsidR="00F44D43" w:rsidRPr="00F44D43" w:rsidRDefault="00F44D43" w:rsidP="006906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F44D43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Согласовано:</w:t>
                  </w:r>
                </w:p>
                <w:p w:rsidR="00F44D43" w:rsidRPr="00F44D43" w:rsidRDefault="00F44D43" w:rsidP="006906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4D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Управления Культуры, спорта и молодежной политики администрации</w:t>
                  </w:r>
                </w:p>
                <w:p w:rsidR="00AD121C" w:rsidRDefault="00F44D43" w:rsidP="006906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4D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Вейделевского муниципального округа </w:t>
                  </w:r>
                </w:p>
                <w:p w:rsidR="00F44D43" w:rsidRPr="00F44D43" w:rsidRDefault="00F44D43" w:rsidP="006906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4D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</w:t>
                  </w:r>
                  <w:r w:rsidR="00AD12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44D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А.И. </w:t>
                  </w:r>
                  <w:proofErr w:type="spellStart"/>
                  <w:r w:rsidRPr="00F44D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Сачко</w:t>
                  </w:r>
                  <w:proofErr w:type="spellEnd"/>
                </w:p>
                <w:p w:rsidR="00FD15D0" w:rsidRPr="00F44D43" w:rsidRDefault="00AD121C" w:rsidP="0069061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«10» января </w:t>
                  </w:r>
                  <w:r w:rsidR="00F44D43" w:rsidRPr="00F44D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  <w:p w:rsidR="00F44D43" w:rsidRPr="00F44D43" w:rsidRDefault="00F44D43" w:rsidP="0069061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FD15D0" w:rsidRPr="00F4110C" w:rsidRDefault="00F44D43" w:rsidP="00690614">
                  <w:pPr>
                    <w:spacing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FD15D0" w:rsidRDefault="00FD15D0" w:rsidP="00690614">
            <w:pPr>
              <w:spacing w:line="240" w:lineRule="auto"/>
            </w:pPr>
          </w:p>
        </w:tc>
      </w:tr>
    </w:tbl>
    <w:p w:rsidR="00F44D43" w:rsidRPr="00F44D43" w:rsidRDefault="00F44D43" w:rsidP="0069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D4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Утверждено:</w:t>
      </w:r>
    </w:p>
    <w:p w:rsidR="00F44D43" w:rsidRDefault="00F44D43" w:rsidP="006906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D43">
        <w:rPr>
          <w:rFonts w:ascii="Times New Roman" w:hAnsi="Times New Roman" w:cs="Times New Roman"/>
          <w:sz w:val="28"/>
          <w:szCs w:val="28"/>
        </w:rPr>
        <w:t>Директор</w:t>
      </w:r>
    </w:p>
    <w:p w:rsidR="00F44D43" w:rsidRPr="00F44D43" w:rsidRDefault="00F44D43" w:rsidP="006906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D43">
        <w:rPr>
          <w:rFonts w:ascii="Times New Roman" w:hAnsi="Times New Roman" w:cs="Times New Roman"/>
          <w:sz w:val="28"/>
          <w:szCs w:val="28"/>
        </w:rPr>
        <w:t>МБУК «Вейделевский ОМЦ»</w:t>
      </w:r>
    </w:p>
    <w:p w:rsidR="00F44D43" w:rsidRDefault="00F44D43" w:rsidP="006906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D121C">
        <w:rPr>
          <w:rFonts w:ascii="Times New Roman" w:hAnsi="Times New Roman" w:cs="Times New Roman"/>
          <w:sz w:val="28"/>
          <w:szCs w:val="28"/>
        </w:rPr>
        <w:t>______</w:t>
      </w:r>
      <w:r w:rsidRPr="00F44D43">
        <w:rPr>
          <w:rFonts w:ascii="Times New Roman" w:hAnsi="Times New Roman" w:cs="Times New Roman"/>
          <w:sz w:val="28"/>
          <w:szCs w:val="28"/>
        </w:rPr>
        <w:t>Н.И.Мироненко</w:t>
      </w:r>
      <w:proofErr w:type="spellEnd"/>
    </w:p>
    <w:p w:rsidR="00F44D43" w:rsidRPr="00F44D43" w:rsidRDefault="00AD121C" w:rsidP="00690614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«10» января </w:t>
      </w:r>
      <w:r w:rsidR="00F44D43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44D43" w:rsidRDefault="00F44D43" w:rsidP="00690614">
      <w:pPr>
        <w:pStyle w:val="Standard"/>
        <w:tabs>
          <w:tab w:val="left" w:pos="7800"/>
        </w:tabs>
        <w:jc w:val="center"/>
        <w:rPr>
          <w:rFonts w:ascii="Times New Roman" w:hAnsi="Times New Roman"/>
          <w:b/>
          <w:i/>
          <w:sz w:val="28"/>
          <w:szCs w:val="28"/>
        </w:rPr>
        <w:sectPr w:rsidR="00F44D43" w:rsidSect="00F44D43">
          <w:pgSz w:w="11906" w:h="16838"/>
          <w:pgMar w:top="1134" w:right="850" w:bottom="1134" w:left="567" w:header="708" w:footer="708" w:gutter="0"/>
          <w:cols w:num="2" w:space="708"/>
          <w:docGrid w:linePitch="360"/>
        </w:sectPr>
      </w:pPr>
    </w:p>
    <w:p w:rsidR="00A52CE7" w:rsidRDefault="00A52CE7" w:rsidP="00690614">
      <w:pPr>
        <w:pStyle w:val="Standard"/>
        <w:tabs>
          <w:tab w:val="left" w:pos="780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План работы</w:t>
      </w:r>
    </w:p>
    <w:p w:rsidR="00A52CE7" w:rsidRDefault="00A52CE7" w:rsidP="006906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Должанский  Центр культурного развития - филиал №6 </w:t>
      </w:r>
    </w:p>
    <w:p w:rsidR="00A52CE7" w:rsidRDefault="00AD121C" w:rsidP="0069061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МБУК «Вейделевский </w:t>
      </w:r>
      <w:r w:rsidR="00A52CE7">
        <w:rPr>
          <w:rFonts w:ascii="Times New Roman" w:hAnsi="Times New Roman"/>
          <w:b/>
          <w:i/>
          <w:sz w:val="28"/>
          <w:szCs w:val="28"/>
        </w:rPr>
        <w:t>ОМЦ»</w:t>
      </w:r>
    </w:p>
    <w:p w:rsidR="00A52CE7" w:rsidRDefault="003816CD" w:rsidP="0069061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 </w:t>
      </w:r>
      <w:r w:rsidR="00247799">
        <w:rPr>
          <w:rFonts w:ascii="Times New Roman" w:hAnsi="Times New Roman"/>
          <w:b/>
          <w:i/>
          <w:sz w:val="28"/>
          <w:szCs w:val="28"/>
        </w:rPr>
        <w:t>Март</w:t>
      </w:r>
      <w:r w:rsidR="00A52CE7">
        <w:rPr>
          <w:rFonts w:ascii="Times New Roman" w:hAnsi="Times New Roman"/>
          <w:b/>
          <w:i/>
          <w:sz w:val="28"/>
          <w:szCs w:val="28"/>
        </w:rPr>
        <w:t xml:space="preserve"> 202</w:t>
      </w:r>
      <w:r w:rsidR="00FD15D0">
        <w:rPr>
          <w:rFonts w:ascii="Times New Roman" w:hAnsi="Times New Roman"/>
          <w:b/>
          <w:i/>
          <w:sz w:val="28"/>
          <w:szCs w:val="28"/>
        </w:rPr>
        <w:t>6</w:t>
      </w:r>
      <w:r w:rsidR="00A52CE7">
        <w:rPr>
          <w:rFonts w:ascii="Times New Roman" w:hAnsi="Times New Roman"/>
          <w:b/>
          <w:i/>
          <w:sz w:val="28"/>
          <w:szCs w:val="28"/>
        </w:rPr>
        <w:t xml:space="preserve"> года</w:t>
      </w:r>
    </w:p>
    <w:p w:rsidR="00A52CE7" w:rsidRDefault="00A52CE7" w:rsidP="00690614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>.Культурно - массовые мероприятия</w:t>
      </w:r>
    </w:p>
    <w:p w:rsidR="00A52CE7" w:rsidRDefault="00A52CE7" w:rsidP="00690614">
      <w:pPr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1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976"/>
        <w:gridCol w:w="2836"/>
        <w:gridCol w:w="1984"/>
        <w:gridCol w:w="2408"/>
      </w:tblGrid>
      <w:tr w:rsidR="00A52CE7" w:rsidTr="009620C4">
        <w:trPr>
          <w:trHeight w:val="7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 мероприятие</w:t>
            </w:r>
          </w:p>
        </w:tc>
      </w:tr>
      <w:tr w:rsidR="00135284" w:rsidRPr="00D55A75" w:rsidTr="00247799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EC530E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5" w:rsidRDefault="00296C32" w:rsidP="00126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Круглый стол </w:t>
            </w:r>
          </w:p>
          <w:p w:rsidR="001F7C33" w:rsidRPr="006659A5" w:rsidRDefault="00296C32" w:rsidP="00126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«Весна пришла, труду дорога»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2" w:rsidRPr="006659A5" w:rsidRDefault="00296C32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05.03.2026</w:t>
            </w:r>
            <w:r w:rsidR="006659A5" w:rsidRPr="006659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6659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14.00</w:t>
            </w:r>
          </w:p>
          <w:p w:rsidR="006659A5" w:rsidRPr="006659A5" w:rsidRDefault="006659A5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Музей истории села </w:t>
            </w:r>
            <w:proofErr w:type="gramStart"/>
            <w:r w:rsidRPr="006659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Долгое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6659A5" w:rsidRDefault="00296C32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6659A5" w:rsidRDefault="00296C32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Лактионова Л.</w:t>
            </w:r>
            <w:proofErr w:type="gramStart"/>
            <w:r w:rsidRPr="006659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</w:tc>
      </w:tr>
      <w:tr w:rsidR="00135284" w:rsidRPr="00D55A75" w:rsidTr="00247799">
        <w:trPr>
          <w:trHeight w:val="3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8817CE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5F" w:rsidRPr="006659A5" w:rsidRDefault="0000675F" w:rsidP="006659A5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6659A5">
              <w:rPr>
                <w:b w:val="0"/>
                <w:bCs w:val="0"/>
                <w:sz w:val="28"/>
                <w:szCs w:val="28"/>
              </w:rPr>
              <w:t>Рисование поздравительной открытки  к 8 марта клуб «Юный художник»</w:t>
            </w:r>
          </w:p>
          <w:p w:rsidR="00B72271" w:rsidRPr="006659A5" w:rsidRDefault="00B72271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5F" w:rsidRPr="006659A5" w:rsidRDefault="00095474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00675F" w:rsidRPr="006659A5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6659A5" w:rsidRPr="006659A5" w:rsidRDefault="0000675F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135284" w:rsidRPr="006659A5" w:rsidRDefault="006659A5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Комната кружковой работы Должанского ЦКР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6659A5" w:rsidRDefault="0000675F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6659A5" w:rsidRDefault="0000675F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659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 w:rsidRPr="006659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</w:t>
            </w:r>
          </w:p>
        </w:tc>
      </w:tr>
      <w:tr w:rsidR="00135284" w:rsidRPr="00D55A75" w:rsidTr="006659A5">
        <w:trPr>
          <w:trHeight w:val="2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8817CE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5F" w:rsidRPr="006659A5" w:rsidRDefault="0000675F" w:rsidP="006659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«Женщина любимая моя»,</w:t>
            </w:r>
          </w:p>
          <w:p w:rsidR="0000675F" w:rsidRPr="006659A5" w:rsidRDefault="0000675F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6659A5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женскому дню.</w:t>
            </w:r>
          </w:p>
          <w:p w:rsidR="00BE3E0A" w:rsidRPr="006659A5" w:rsidRDefault="00BE3E0A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5F" w:rsidRPr="006659A5" w:rsidRDefault="0000675F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07.03.2026</w:t>
            </w:r>
          </w:p>
          <w:p w:rsidR="00DC31E9" w:rsidRPr="006659A5" w:rsidRDefault="0000675F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:rsidR="006659A5" w:rsidRPr="006659A5" w:rsidRDefault="006659A5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Зрительный зал Должанского ЦКР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6659A5" w:rsidRDefault="0000675F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6659A5" w:rsidRDefault="0000675F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</w:t>
            </w:r>
          </w:p>
        </w:tc>
      </w:tr>
      <w:tr w:rsidR="00135284" w:rsidRPr="00D55A75" w:rsidTr="00247799">
        <w:trPr>
          <w:trHeight w:val="3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8817CE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E" w:rsidRPr="001049FE" w:rsidRDefault="001049FE" w:rsidP="0010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9FE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настольному теннису «Умная </w:t>
            </w:r>
            <w:r w:rsidR="00126A3C">
              <w:rPr>
                <w:rFonts w:ascii="Times New Roman" w:hAnsi="Times New Roman" w:cs="Times New Roman"/>
                <w:sz w:val="28"/>
                <w:szCs w:val="28"/>
              </w:rPr>
              <w:t xml:space="preserve">ракетка» </w:t>
            </w:r>
          </w:p>
          <w:p w:rsidR="00313732" w:rsidRPr="00313732" w:rsidRDefault="00313732" w:rsidP="00104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32" w:rsidRDefault="001049FE" w:rsidP="0010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9FE">
              <w:rPr>
                <w:rFonts w:ascii="Times New Roman" w:hAnsi="Times New Roman" w:cs="Times New Roman"/>
                <w:sz w:val="28"/>
                <w:szCs w:val="28"/>
              </w:rPr>
              <w:t>10.03.2026, 19.00</w:t>
            </w:r>
          </w:p>
          <w:p w:rsidR="001049FE" w:rsidRDefault="001049FE" w:rsidP="0010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ЦКР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049FE" w:rsidP="0010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молодежи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049FE" w:rsidP="0010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</w:t>
            </w:r>
          </w:p>
        </w:tc>
      </w:tr>
      <w:tr w:rsidR="00135284" w:rsidRPr="00D55A75" w:rsidTr="00247799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8817CE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E" w:rsidRPr="00361624" w:rsidRDefault="001049FE" w:rsidP="001049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16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Разучивание  русских народных считалок  «Русские народные считалки» клуб  народной игры «Ручеёк»</w:t>
            </w:r>
          </w:p>
          <w:p w:rsidR="00313732" w:rsidRPr="00313732" w:rsidRDefault="00313732" w:rsidP="001049FE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32" w:rsidRDefault="001049FE" w:rsidP="00104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11.03.26, 14.00</w:t>
            </w:r>
          </w:p>
          <w:p w:rsidR="00271326" w:rsidRDefault="00271326" w:rsidP="0010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Комната кружковой работы Должанского ЦКР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049FE" w:rsidP="0010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049FE" w:rsidP="00104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</w:t>
            </w:r>
          </w:p>
        </w:tc>
      </w:tr>
      <w:tr w:rsidR="00135284" w:rsidRPr="00D55A75" w:rsidTr="00247799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8817CE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E" w:rsidRPr="001049FE" w:rsidRDefault="001049FE" w:rsidP="00271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9FE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«Крымская весна» Кинолекторий «День присоединения Крыма»</w:t>
            </w:r>
            <w:r w:rsidR="00636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271" w:rsidRDefault="00B72271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26" w:rsidRDefault="00271326" w:rsidP="00271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9FE">
              <w:rPr>
                <w:rFonts w:ascii="Times New Roman" w:hAnsi="Times New Roman" w:cs="Times New Roman"/>
                <w:sz w:val="28"/>
                <w:szCs w:val="28"/>
              </w:rPr>
              <w:t>18.03.2026, 18.00</w:t>
            </w:r>
          </w:p>
          <w:p w:rsidR="00B72271" w:rsidRDefault="00271326" w:rsidP="00271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ЦКР</w:t>
            </w:r>
            <w:r w:rsidRPr="00104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49FE">
              <w:rPr>
                <w:rFonts w:ascii="Times New Roman" w:hAnsi="Times New Roman" w:cs="Times New Roman"/>
                <w:sz w:val="28"/>
                <w:szCs w:val="28"/>
              </w:rPr>
              <w:t>Для молодёжи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</w:t>
            </w:r>
          </w:p>
        </w:tc>
      </w:tr>
      <w:tr w:rsidR="00271326" w:rsidRPr="00D55A75" w:rsidTr="00247799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26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26" w:rsidRDefault="00271326" w:rsidP="00271326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61624">
              <w:rPr>
                <w:b w:val="0"/>
                <w:bCs w:val="0"/>
                <w:color w:val="000000" w:themeColor="text1"/>
                <w:sz w:val="28"/>
                <w:szCs w:val="28"/>
              </w:rPr>
              <w:t>Час искусства «Волшебный мир кулис» клуб «Весь мир театр»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271326" w:rsidRPr="001049FE" w:rsidRDefault="00271326" w:rsidP="002713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26" w:rsidRPr="00271326" w:rsidRDefault="00271326" w:rsidP="00271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3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20.03.26,  14.00</w:t>
            </w:r>
          </w:p>
          <w:p w:rsidR="00271326" w:rsidRDefault="00271326" w:rsidP="00271326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Комната кружковой работы Должанского ЦКР</w:t>
            </w:r>
          </w:p>
          <w:p w:rsidR="00271326" w:rsidRPr="001049FE" w:rsidRDefault="00271326" w:rsidP="00271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26" w:rsidRPr="00271326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26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</w:t>
            </w:r>
          </w:p>
        </w:tc>
      </w:tr>
      <w:tr w:rsidR="00DC31E9" w:rsidRPr="00D55A75" w:rsidTr="00247799">
        <w:trPr>
          <w:trHeight w:val="2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26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Познавательная программа </w:t>
            </w:r>
          </w:p>
          <w:p w:rsidR="00DC31E9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«Мать водица – всему царица»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19.03.2026, 14.00</w:t>
            </w:r>
          </w:p>
          <w:p w:rsidR="00271326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Музей истории села </w:t>
            </w:r>
            <w:proofErr w:type="gramStart"/>
            <w:r w:rsidRPr="006659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Долгое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детей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Лактионова Л.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</w:tc>
      </w:tr>
      <w:tr w:rsidR="001F7C33" w:rsidRPr="00D55A75" w:rsidTr="00247799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33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33" w:rsidRPr="00DC31E9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танцев «Танцуют огоньки»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33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20.03.2026, 19.00</w:t>
            </w:r>
          </w:p>
          <w:p w:rsidR="00271326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Танцевальный зал Должанского ЦКР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33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молодёжи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33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</w:t>
            </w:r>
          </w:p>
        </w:tc>
      </w:tr>
      <w:tr w:rsidR="00135284" w:rsidRPr="00D55A75" w:rsidTr="00247799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636E68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26" w:rsidRPr="00271326" w:rsidRDefault="00271326" w:rsidP="00271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26">
              <w:rPr>
                <w:rFonts w:ascii="Times New Roman" w:hAnsi="Times New Roman" w:cs="Times New Roman"/>
                <w:sz w:val="28"/>
                <w:szCs w:val="28"/>
              </w:rPr>
              <w:t xml:space="preserve">Беседа «Русские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песни» клуб «Импульс» </w:t>
            </w:r>
          </w:p>
          <w:p w:rsidR="00313732" w:rsidRPr="00313732" w:rsidRDefault="00313732" w:rsidP="00271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32" w:rsidRDefault="00271326" w:rsidP="00271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26">
              <w:rPr>
                <w:rFonts w:ascii="Times New Roman" w:hAnsi="Times New Roman" w:cs="Times New Roman"/>
                <w:sz w:val="28"/>
                <w:szCs w:val="28"/>
              </w:rPr>
              <w:t xml:space="preserve">21.03.2026, 17.00 </w:t>
            </w:r>
          </w:p>
          <w:p w:rsidR="00271326" w:rsidRDefault="00271326" w:rsidP="00271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ЦКР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1326">
              <w:rPr>
                <w:rFonts w:ascii="Times New Roman" w:hAnsi="Times New Roman" w:cs="Times New Roman"/>
                <w:sz w:val="28"/>
                <w:szCs w:val="28"/>
              </w:rPr>
              <w:t>Для молодёжи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</w:t>
            </w:r>
          </w:p>
        </w:tc>
      </w:tr>
      <w:tr w:rsidR="00135284" w:rsidRPr="00D55A75" w:rsidTr="00247799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8817CE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6E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32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Фотовыставка «Цветочная фантазия»</w:t>
            </w:r>
          </w:p>
          <w:p w:rsidR="00271326" w:rsidRDefault="0027132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 Всемирному дню открыток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32" w:rsidRDefault="00636E68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24.03.2026, 14.00</w:t>
            </w:r>
          </w:p>
          <w:p w:rsidR="00636E68" w:rsidRDefault="00636E68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Музей истории села </w:t>
            </w:r>
            <w:proofErr w:type="gramStart"/>
            <w:r w:rsidRPr="006659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Долгое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636E68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всех категорий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636E68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Лактионова Л.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</w:tc>
      </w:tr>
      <w:tr w:rsidR="00135284" w:rsidRPr="00D55A75" w:rsidTr="00247799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135284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6E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68" w:rsidRDefault="00636E68" w:rsidP="006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Диспут </w:t>
            </w:r>
            <w:r w:rsidRPr="00745607">
              <w:rPr>
                <w:rFonts w:ascii="Times New Roman" w:hAnsi="Times New Roman" w:cs="Times New Roman"/>
                <w:sz w:val="28"/>
                <w:szCs w:val="28"/>
              </w:rPr>
              <w:t xml:space="preserve"> «Терроризм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45607">
              <w:rPr>
                <w:rFonts w:ascii="Times New Roman" w:hAnsi="Times New Roman" w:cs="Times New Roman"/>
                <w:sz w:val="28"/>
                <w:szCs w:val="28"/>
              </w:rPr>
              <w:t xml:space="preserve"> как угроза всему человечеству».</w:t>
            </w:r>
          </w:p>
          <w:p w:rsidR="00135284" w:rsidRPr="003A614A" w:rsidRDefault="00135284" w:rsidP="006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68" w:rsidRDefault="00636E68" w:rsidP="006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25.03.2026  18.00</w:t>
            </w:r>
          </w:p>
          <w:p w:rsidR="00E25C42" w:rsidRPr="00D55A75" w:rsidRDefault="00636E68" w:rsidP="006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Фойе ЦКР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Pr="00D55A75" w:rsidRDefault="00636E68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745607">
              <w:rPr>
                <w:rFonts w:ascii="Times New Roman" w:hAnsi="Times New Roman" w:cs="Times New Roman"/>
                <w:sz w:val="28"/>
                <w:szCs w:val="28"/>
              </w:rPr>
              <w:t>молодеж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Pr="00D55A75" w:rsidRDefault="00636E68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О.А</w:t>
            </w:r>
          </w:p>
        </w:tc>
      </w:tr>
      <w:tr w:rsidR="00135284" w:rsidRPr="00D55A75" w:rsidTr="00247799">
        <w:trPr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135284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6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E68" w:rsidRPr="00636E68" w:rsidRDefault="00636E68" w:rsidP="006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68">
              <w:rPr>
                <w:rFonts w:ascii="Times New Roman" w:hAnsi="Times New Roman" w:cs="Times New Roman"/>
                <w:sz w:val="28"/>
                <w:szCs w:val="28"/>
              </w:rPr>
              <w:t>Диско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 «Весеннее настроение»</w:t>
            </w:r>
          </w:p>
          <w:p w:rsidR="00E25C42" w:rsidRPr="00812169" w:rsidRDefault="00E25C42" w:rsidP="00690614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2" w:rsidRDefault="00636E68" w:rsidP="006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03187">
              <w:rPr>
                <w:rFonts w:ascii="Times New Roman" w:hAnsi="Times New Roman" w:cs="Times New Roman"/>
                <w:sz w:val="28"/>
                <w:szCs w:val="28"/>
              </w:rPr>
              <w:t xml:space="preserve">8.03.2026, 19.00 </w:t>
            </w:r>
          </w:p>
          <w:p w:rsidR="00636E68" w:rsidRDefault="00636E68" w:rsidP="00636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Танцевальный зал Должанского ЦКР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84" w:rsidRDefault="00636E68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3187">
              <w:rPr>
                <w:rFonts w:ascii="Times New Roman" w:hAnsi="Times New Roman" w:cs="Times New Roman"/>
                <w:sz w:val="28"/>
                <w:szCs w:val="28"/>
              </w:rPr>
              <w:t>Для молодёжи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2" w:rsidRDefault="00636E68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</w:t>
            </w:r>
          </w:p>
        </w:tc>
      </w:tr>
      <w:tr w:rsidR="00BE3E0A" w:rsidRPr="00D55A75" w:rsidTr="00247799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EC530E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6E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F2C" w:rsidRDefault="00636E68" w:rsidP="00690614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Турнир по бильярду «Самый ловкий»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F2C" w:rsidRDefault="00636E68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29.03.2026, 19.00</w:t>
            </w:r>
          </w:p>
          <w:p w:rsidR="00636E68" w:rsidRDefault="00636E68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ЦКР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636E68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3187">
              <w:rPr>
                <w:rFonts w:ascii="Times New Roman" w:hAnsi="Times New Roman" w:cs="Times New Roman"/>
                <w:sz w:val="28"/>
                <w:szCs w:val="28"/>
              </w:rPr>
              <w:t>Для молодёжи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0A" w:rsidRDefault="00636E68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Локтионова Н.А</w:t>
            </w:r>
          </w:p>
        </w:tc>
      </w:tr>
      <w:tr w:rsidR="00A20CB6" w:rsidRPr="00D55A75" w:rsidTr="00247799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B6" w:rsidRDefault="00A20CB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B6" w:rsidRDefault="00A20CB6" w:rsidP="00690614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Мастер – класс «Игра на гармошке»</w:t>
            </w:r>
          </w:p>
          <w:p w:rsidR="00A20CB6" w:rsidRDefault="00A20CB6" w:rsidP="00690614">
            <w:pPr>
              <w:spacing w:after="0" w:line="240" w:lineRule="auto"/>
              <w:jc w:val="center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Пушкинская карта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B6" w:rsidRDefault="00A20CB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31.03.2026,17.00</w:t>
            </w:r>
          </w:p>
          <w:p w:rsidR="00A20CB6" w:rsidRDefault="00A20CB6" w:rsidP="00A20CB6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Комната кружковой работы Должанского ЦКР</w:t>
            </w:r>
          </w:p>
          <w:p w:rsidR="00A20CB6" w:rsidRDefault="00A20CB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B6" w:rsidRPr="00B03187" w:rsidRDefault="00A20CB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187">
              <w:rPr>
                <w:rFonts w:ascii="Times New Roman" w:hAnsi="Times New Roman" w:cs="Times New Roman"/>
                <w:sz w:val="28"/>
                <w:szCs w:val="28"/>
              </w:rPr>
              <w:t>Для молодёжи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B6" w:rsidRDefault="00A20CB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Грязнов Н.А</w:t>
            </w:r>
          </w:p>
        </w:tc>
      </w:tr>
    </w:tbl>
    <w:p w:rsidR="00A52CE7" w:rsidRPr="00D55A75" w:rsidRDefault="00A52CE7" w:rsidP="0069061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126A3C" w:rsidRDefault="00126A3C" w:rsidP="006906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6A3C" w:rsidRDefault="00126A3C" w:rsidP="006906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52CE7" w:rsidRPr="00EF1C1A" w:rsidRDefault="00A52CE7" w:rsidP="006906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1C1A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EF1C1A">
        <w:rPr>
          <w:rFonts w:ascii="Times New Roman" w:hAnsi="Times New Roman" w:cs="Times New Roman"/>
          <w:b/>
          <w:i/>
          <w:sz w:val="28"/>
          <w:szCs w:val="28"/>
        </w:rPr>
        <w:t>. Информационно – просветительские мероприятия</w:t>
      </w:r>
    </w:p>
    <w:p w:rsidR="00A52CE7" w:rsidRPr="00D55A75" w:rsidRDefault="00A52CE7" w:rsidP="00690614">
      <w:pPr>
        <w:spacing w:after="0" w:line="240" w:lineRule="auto"/>
        <w:ind w:left="1146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13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977"/>
        <w:gridCol w:w="2835"/>
        <w:gridCol w:w="2126"/>
        <w:gridCol w:w="2441"/>
      </w:tblGrid>
      <w:tr w:rsidR="008817CE" w:rsidRPr="00D55A75" w:rsidTr="00636E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7CE" w:rsidRDefault="008817CE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0C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7CE" w:rsidRPr="006659A5" w:rsidRDefault="00296C32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19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«Огонь – опасная игра»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32" w:rsidRPr="006659A5" w:rsidRDefault="00296C32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  <w:r w:rsidR="006659A5" w:rsidRPr="006659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6659A5" w:rsidRPr="006659A5" w:rsidRDefault="006659A5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Фойе ЦКР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7CE" w:rsidRPr="006659A5" w:rsidRDefault="00296C32" w:rsidP="0066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eastAsia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7CE" w:rsidRPr="006659A5" w:rsidRDefault="00296C32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 w:rsidRPr="006659A5">
              <w:rPr>
                <w:rFonts w:ascii="Times New Roman" w:hAnsi="Times New Roman" w:cs="Times New Roman"/>
                <w:sz w:val="28"/>
                <w:szCs w:val="28"/>
              </w:rPr>
              <w:t xml:space="preserve"> О.А</w:t>
            </w:r>
          </w:p>
        </w:tc>
      </w:tr>
      <w:tr w:rsidR="00FC74EB" w:rsidRPr="00D55A75" w:rsidTr="00636E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Default="00EC530E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0C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E4" w:rsidRPr="00607C68" w:rsidRDefault="004F74E4" w:rsidP="004F74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7C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Акция к Международному женскому дню</w:t>
            </w:r>
          </w:p>
          <w:p w:rsidR="00B72271" w:rsidRPr="006659A5" w:rsidRDefault="004F74E4" w:rsidP="004F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C6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«Вам любимые»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71" w:rsidRPr="006659A5" w:rsidRDefault="00296C32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03.03.2026</w:t>
            </w:r>
            <w:r w:rsidR="006659A5" w:rsidRPr="006659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6659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14.00</w:t>
            </w:r>
          </w:p>
          <w:p w:rsidR="006659A5" w:rsidRPr="006659A5" w:rsidRDefault="006659A5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Фойе ЦКР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Pr="006659A5" w:rsidRDefault="00296C32" w:rsidP="0066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</w:t>
            </w:r>
            <w:r w:rsidR="004F74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всех категорий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EB" w:rsidRPr="006659A5" w:rsidRDefault="00296C32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Локтионова Н.А</w:t>
            </w:r>
          </w:p>
        </w:tc>
      </w:tr>
      <w:tr w:rsidR="00DC31E9" w:rsidRPr="00D55A75" w:rsidTr="00636E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8817CE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0C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A5" w:rsidRDefault="00296C32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DC31E9" w:rsidRPr="006659A5" w:rsidRDefault="00296C32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19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«Подарок для мамы!»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5" w:rsidRPr="006659A5" w:rsidRDefault="00296C32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  <w:r w:rsidR="006659A5" w:rsidRPr="006659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DC31E9" w:rsidRPr="006659A5" w:rsidRDefault="006659A5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Комната кружковой работы Должанского ЦКР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Pr="006659A5" w:rsidRDefault="00296C32" w:rsidP="0066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Pr="006659A5" w:rsidRDefault="00296C32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 w:rsidRPr="006659A5">
              <w:rPr>
                <w:rFonts w:ascii="Times New Roman" w:hAnsi="Times New Roman" w:cs="Times New Roman"/>
                <w:sz w:val="28"/>
                <w:szCs w:val="28"/>
              </w:rPr>
              <w:t xml:space="preserve"> О.А</w:t>
            </w:r>
          </w:p>
        </w:tc>
      </w:tr>
      <w:tr w:rsidR="00DC31E9" w:rsidRPr="00D55A75" w:rsidTr="00636E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Default="00636E68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0C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A5" w:rsidRDefault="00296C32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296C32" w:rsidRPr="006659A5" w:rsidRDefault="00296C32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«Дорожная азбука»</w:t>
            </w:r>
          </w:p>
          <w:p w:rsidR="00DC31E9" w:rsidRPr="006659A5" w:rsidRDefault="00DC31E9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Pr="006659A5" w:rsidRDefault="00296C32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  <w:r w:rsidR="006659A5" w:rsidRPr="006659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  <w:p w:rsidR="006659A5" w:rsidRPr="006659A5" w:rsidRDefault="006659A5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Фойе ЦКР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Pr="006659A5" w:rsidRDefault="00296C32" w:rsidP="0066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E9" w:rsidRPr="006659A5" w:rsidRDefault="00296C32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Локтионова Н.А</w:t>
            </w:r>
          </w:p>
        </w:tc>
      </w:tr>
      <w:tr w:rsidR="001A1CF2" w:rsidRPr="00D55A75" w:rsidTr="00636E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D55A75" w:rsidRDefault="00A20CB6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A5" w:rsidRDefault="0000675F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  <w:p w:rsidR="0000675F" w:rsidRPr="006659A5" w:rsidRDefault="0000675F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59A5">
              <w:rPr>
                <w:rFonts w:ascii="Times New Roman" w:hAnsi="Times New Roman" w:cs="Times New Roman"/>
                <w:sz w:val="28"/>
                <w:szCs w:val="28"/>
              </w:rPr>
              <w:t xml:space="preserve">Угадай мелодию» - клуб «Терем» </w:t>
            </w:r>
          </w:p>
          <w:p w:rsidR="00E25C42" w:rsidRPr="006659A5" w:rsidRDefault="00E25C42" w:rsidP="0066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42" w:rsidRPr="006659A5" w:rsidRDefault="0000675F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08.03.2026</w:t>
            </w:r>
            <w:r w:rsidR="006659A5" w:rsidRPr="006659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6659A5" w:rsidRPr="006659A5" w:rsidRDefault="006659A5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Комната кружковой работы Должанского ЦКР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6659A5" w:rsidRDefault="0000675F" w:rsidP="0066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F2" w:rsidRPr="006659A5" w:rsidRDefault="001049FE" w:rsidP="0066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9A5">
              <w:rPr>
                <w:rFonts w:ascii="Times New Roman" w:hAnsi="Times New Roman" w:cs="Times New Roman"/>
                <w:sz w:val="28"/>
                <w:szCs w:val="28"/>
              </w:rPr>
              <w:t>Локтионова Н.А</w:t>
            </w:r>
          </w:p>
        </w:tc>
      </w:tr>
      <w:tr w:rsidR="003A614A" w:rsidRPr="00D55A75" w:rsidTr="00636E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Default="008817CE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C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3C" w:rsidRDefault="001049FE" w:rsidP="00126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3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Викторина «Сказочный город загадок» клуб </w:t>
            </w:r>
          </w:p>
          <w:p w:rsidR="001049FE" w:rsidRPr="00271326" w:rsidRDefault="001049FE" w:rsidP="00126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3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гостях у сказки»</w:t>
            </w:r>
          </w:p>
          <w:p w:rsidR="00150466" w:rsidRPr="00271326" w:rsidRDefault="00150466" w:rsidP="00126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32" w:rsidRPr="00271326" w:rsidRDefault="001049FE" w:rsidP="00271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3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14.03.26, 14.00</w:t>
            </w:r>
          </w:p>
          <w:p w:rsidR="001049FE" w:rsidRPr="00271326" w:rsidRDefault="001049FE" w:rsidP="0027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326">
              <w:rPr>
                <w:rFonts w:ascii="Times New Roman" w:hAnsi="Times New Roman" w:cs="Times New Roman"/>
                <w:sz w:val="28"/>
                <w:szCs w:val="28"/>
              </w:rPr>
              <w:t>Фойе ЦКР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Pr="00271326" w:rsidRDefault="001049FE" w:rsidP="0027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3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детей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4A" w:rsidRPr="00271326" w:rsidRDefault="00271F7A" w:rsidP="00271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</w:t>
            </w:r>
          </w:p>
        </w:tc>
      </w:tr>
      <w:tr w:rsidR="00150466" w:rsidRPr="00D55A75" w:rsidTr="00636E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EC530E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C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FE" w:rsidRPr="00271326" w:rsidRDefault="001049FE" w:rsidP="00271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271326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Час информации</w:t>
            </w:r>
          </w:p>
          <w:p w:rsidR="00150466" w:rsidRPr="00271326" w:rsidRDefault="001049FE" w:rsidP="002713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271326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«Россия и Крым – вместе»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7CE" w:rsidRPr="00271326" w:rsidRDefault="001049FE" w:rsidP="0027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326">
              <w:rPr>
                <w:rFonts w:ascii="Times New Roman" w:eastAsia="Times New Roman" w:hAnsi="Times New Roman" w:cs="Times New Roman"/>
                <w:sz w:val="28"/>
                <w:szCs w:val="28"/>
              </w:rPr>
              <w:t>17.03.2026, 14.00</w:t>
            </w:r>
          </w:p>
          <w:p w:rsidR="00271326" w:rsidRPr="00271326" w:rsidRDefault="00271326" w:rsidP="0027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3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Музей истории села </w:t>
            </w:r>
            <w:proofErr w:type="gramStart"/>
            <w:r w:rsidRPr="002713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Долгое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Pr="00271326" w:rsidRDefault="001049FE" w:rsidP="0027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3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детей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Pr="00271326" w:rsidRDefault="001049FE" w:rsidP="00271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26">
              <w:rPr>
                <w:rFonts w:ascii="Times New Roman" w:hAnsi="Times New Roman" w:cs="Times New Roman"/>
                <w:sz w:val="28"/>
                <w:szCs w:val="28"/>
              </w:rPr>
              <w:t>Лактионова Л.</w:t>
            </w:r>
            <w:proofErr w:type="gramStart"/>
            <w:r w:rsidRPr="0027132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150466" w:rsidRPr="00D55A75" w:rsidTr="00636E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Default="00EC530E" w:rsidP="00690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C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326" w:rsidRPr="00271326" w:rsidRDefault="00271326" w:rsidP="00271326">
            <w:pPr>
              <w:spacing w:after="0" w:line="240" w:lineRule="auto"/>
              <w:jc w:val="center"/>
              <w:rPr>
                <w:rStyle w:val="stylesinitialparagraphwvap3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326">
              <w:rPr>
                <w:rStyle w:val="stylesinitialparagraphwvap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</w:p>
          <w:p w:rsidR="00271326" w:rsidRPr="00271326" w:rsidRDefault="00271326" w:rsidP="00271326">
            <w:pPr>
              <w:spacing w:after="0" w:line="240" w:lineRule="auto"/>
              <w:jc w:val="center"/>
              <w:rPr>
                <w:rStyle w:val="stylesinitialparagraphwvap3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326">
              <w:rPr>
                <w:rStyle w:val="stylesinitialparagraphwvap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«Магнит из гипса»</w:t>
            </w:r>
          </w:p>
          <w:p w:rsidR="00150466" w:rsidRPr="00271326" w:rsidRDefault="00271326" w:rsidP="0027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326">
              <w:rPr>
                <w:rStyle w:val="stylesinitialparagraphwvap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Пушкинская карта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32" w:rsidRPr="00271326" w:rsidRDefault="00271326" w:rsidP="00271326">
            <w:pPr>
              <w:spacing w:after="0" w:line="240" w:lineRule="auto"/>
              <w:jc w:val="center"/>
              <w:rPr>
                <w:rStyle w:val="stylesinitialparagraphwvap3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326">
              <w:rPr>
                <w:rStyle w:val="stylesinitialparagraphwvap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18.03.2026 17.00</w:t>
            </w:r>
          </w:p>
          <w:p w:rsidR="00271326" w:rsidRPr="00271326" w:rsidRDefault="00271326" w:rsidP="00271326">
            <w:pPr>
              <w:spacing w:after="0" w:line="240" w:lineRule="auto"/>
              <w:jc w:val="center"/>
              <w:rPr>
                <w:rStyle w:val="stylesinitialparagraphwvap3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3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Комната кружковой работы Должанского ЦКР</w:t>
            </w:r>
          </w:p>
          <w:p w:rsidR="00271326" w:rsidRPr="00271326" w:rsidRDefault="00271326" w:rsidP="0027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Pr="00271326" w:rsidRDefault="00271326" w:rsidP="0027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326">
              <w:rPr>
                <w:rStyle w:val="stylesinitialparagraphwvap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молодёжи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66" w:rsidRPr="00271326" w:rsidRDefault="00271326" w:rsidP="00271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326">
              <w:rPr>
                <w:rFonts w:ascii="Times New Roman" w:hAnsi="Times New Roman" w:cs="Times New Roman"/>
                <w:sz w:val="28"/>
                <w:szCs w:val="28"/>
              </w:rPr>
              <w:t>Гвозденко</w:t>
            </w:r>
            <w:proofErr w:type="spellEnd"/>
            <w:r w:rsidRPr="00271326">
              <w:rPr>
                <w:rFonts w:ascii="Times New Roman" w:hAnsi="Times New Roman" w:cs="Times New Roman"/>
                <w:sz w:val="28"/>
                <w:szCs w:val="28"/>
              </w:rPr>
              <w:t xml:space="preserve"> О.А</w:t>
            </w:r>
          </w:p>
        </w:tc>
      </w:tr>
    </w:tbl>
    <w:p w:rsidR="00A20CB6" w:rsidRDefault="00A20CB6" w:rsidP="00D645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2CE7" w:rsidRDefault="00A52CE7" w:rsidP="00126A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Должанского ЦКР                    ________                                Локтионова Н.А.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259D" w:rsidRDefault="00BE259D" w:rsidP="00EF1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CE7" w:rsidRDefault="00A52CE7" w:rsidP="000954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.Клубные формирования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3831"/>
        <w:gridCol w:w="2693"/>
        <w:gridCol w:w="1843"/>
        <w:gridCol w:w="2233"/>
      </w:tblGrid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занятий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(дата, время, место занятий)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категори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«Лада» Народный самодеятельный коллектив хор русской песни.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Среда-14.00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Суббота-11.00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зрительного зала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Смешанный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Степанищева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А.А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 «Забава»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 «Хрусталик»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Вокальная студия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Степанищева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А.А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Концертная бригада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«Энергия сердец»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Театральный кружок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«Веретено»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 16.00-17.00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эстрадного пения «Импульс»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 зрительного зала Должанского ЦКР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Театральный кружок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«Зеркальце»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Театр кукол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«Петрушка»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15.00 – 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 15.00 – 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декоративно-прикладного творчества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декоративно-прикладного творчества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клубок» (Вязание крючком)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15.00-16.00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14.00-15.00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 кружок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«Театрал»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17.00-18.00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кружок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«Росинка»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16.00 – 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A0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хатха-йоги</w:t>
            </w:r>
            <w:proofErr w:type="spellEnd"/>
            <w:r w:rsidR="00A52C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«Эдельвейс»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4A0" w:rsidRPr="00ED50B1" w:rsidRDefault="00F114A0" w:rsidP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0B1">
              <w:rPr>
                <w:rFonts w:ascii="Times New Roman" w:hAnsi="Times New Roman"/>
                <w:sz w:val="24"/>
                <w:szCs w:val="24"/>
              </w:rPr>
              <w:t>Среда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A52CE7" w:rsidRDefault="00F114A0" w:rsidP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50B1">
              <w:rPr>
                <w:rFonts w:ascii="Times New Roman" w:hAnsi="Times New Roman"/>
                <w:sz w:val="24"/>
                <w:szCs w:val="24"/>
              </w:rPr>
              <w:t>Пятница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D50B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F11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«Весь мир театр»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пятница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«Русская изба»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 истории села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Долгое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клуб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«Истории простых вещей»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Интеллектуальный клуб «Интеллект»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90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краевед»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1-й четверг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 истории села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Долгое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Лактионова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народной игры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«Ручеек»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пятница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кружковой работы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Гвозденко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Семейный клуб 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«Терем»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2-е воскресенье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зал Должанского ЦКР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Н.А</w:t>
            </w:r>
          </w:p>
        </w:tc>
      </w:tr>
      <w:tr w:rsidR="00A52CE7" w:rsidTr="00A52CE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клуб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«Гордость нации»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суббота месяца</w:t>
            </w:r>
          </w:p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A52C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CE7" w:rsidRDefault="00902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</w:t>
            </w:r>
            <w:r w:rsidR="00A52CE7">
              <w:rPr>
                <w:rFonts w:ascii="Times New Roman" w:hAnsi="Times New Roman"/>
                <w:sz w:val="24"/>
                <w:szCs w:val="24"/>
              </w:rPr>
              <w:t xml:space="preserve"> А.Д</w:t>
            </w:r>
          </w:p>
        </w:tc>
      </w:tr>
    </w:tbl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Должанского ЦКР                    ________                                Локтионова Н.А.</w:t>
      </w: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2CE7" w:rsidRDefault="00A52CE7" w:rsidP="00A52C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52CE7" w:rsidRDefault="00A52CE7" w:rsidP="00A52CE7">
      <w:pPr>
        <w:pStyle w:val="Standard"/>
        <w:tabs>
          <w:tab w:val="left" w:pos="78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4D1C52" w:rsidRDefault="004D1C52" w:rsidP="00A52CE7">
      <w:pPr>
        <w:ind w:left="-142"/>
      </w:pPr>
    </w:p>
    <w:sectPr w:rsidR="004D1C52" w:rsidSect="00F44D43">
      <w:type w:val="continuous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152D3"/>
    <w:multiLevelType w:val="hybridMultilevel"/>
    <w:tmpl w:val="7DD4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66D25"/>
    <w:multiLevelType w:val="hybridMultilevel"/>
    <w:tmpl w:val="B4AE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20791"/>
    <w:multiLevelType w:val="hybridMultilevel"/>
    <w:tmpl w:val="B4AE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01220"/>
    <w:multiLevelType w:val="hybridMultilevel"/>
    <w:tmpl w:val="12B8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16A7C"/>
    <w:multiLevelType w:val="hybridMultilevel"/>
    <w:tmpl w:val="B4AE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1500B"/>
    <w:multiLevelType w:val="multilevel"/>
    <w:tmpl w:val="E25A1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A52CE7"/>
    <w:rsid w:val="0000675F"/>
    <w:rsid w:val="0002049A"/>
    <w:rsid w:val="000263F3"/>
    <w:rsid w:val="0002658F"/>
    <w:rsid w:val="00030098"/>
    <w:rsid w:val="0005162B"/>
    <w:rsid w:val="000700E3"/>
    <w:rsid w:val="00095474"/>
    <w:rsid w:val="000D2415"/>
    <w:rsid w:val="000F5C03"/>
    <w:rsid w:val="001049FE"/>
    <w:rsid w:val="00126A3C"/>
    <w:rsid w:val="001272E2"/>
    <w:rsid w:val="00130FAE"/>
    <w:rsid w:val="00135284"/>
    <w:rsid w:val="00150466"/>
    <w:rsid w:val="001513C5"/>
    <w:rsid w:val="00177226"/>
    <w:rsid w:val="001A1CF2"/>
    <w:rsid w:val="001C3938"/>
    <w:rsid w:val="001C7C46"/>
    <w:rsid w:val="001F7C33"/>
    <w:rsid w:val="00205AB4"/>
    <w:rsid w:val="002160FE"/>
    <w:rsid w:val="002475A7"/>
    <w:rsid w:val="00247799"/>
    <w:rsid w:val="002546A9"/>
    <w:rsid w:val="002679D4"/>
    <w:rsid w:val="00271326"/>
    <w:rsid w:val="00271F7A"/>
    <w:rsid w:val="00296C32"/>
    <w:rsid w:val="002A3005"/>
    <w:rsid w:val="002B1A7F"/>
    <w:rsid w:val="002B28F4"/>
    <w:rsid w:val="002C7422"/>
    <w:rsid w:val="002D54E1"/>
    <w:rsid w:val="00313732"/>
    <w:rsid w:val="00317D7E"/>
    <w:rsid w:val="003259AA"/>
    <w:rsid w:val="00352951"/>
    <w:rsid w:val="00353C4F"/>
    <w:rsid w:val="003556C4"/>
    <w:rsid w:val="003816CD"/>
    <w:rsid w:val="00387D54"/>
    <w:rsid w:val="0039249A"/>
    <w:rsid w:val="00394CF4"/>
    <w:rsid w:val="003A38B9"/>
    <w:rsid w:val="003A5962"/>
    <w:rsid w:val="003A614A"/>
    <w:rsid w:val="003C45A4"/>
    <w:rsid w:val="003F56AB"/>
    <w:rsid w:val="004210BC"/>
    <w:rsid w:val="00442017"/>
    <w:rsid w:val="004525DA"/>
    <w:rsid w:val="004705FA"/>
    <w:rsid w:val="0047292E"/>
    <w:rsid w:val="004A2B1F"/>
    <w:rsid w:val="004B033A"/>
    <w:rsid w:val="004D1C52"/>
    <w:rsid w:val="004E4C51"/>
    <w:rsid w:val="004F71B8"/>
    <w:rsid w:val="004F74E4"/>
    <w:rsid w:val="00501079"/>
    <w:rsid w:val="00526328"/>
    <w:rsid w:val="00531F49"/>
    <w:rsid w:val="0053482F"/>
    <w:rsid w:val="005552C8"/>
    <w:rsid w:val="005717DB"/>
    <w:rsid w:val="005724A9"/>
    <w:rsid w:val="005C5195"/>
    <w:rsid w:val="005D17E4"/>
    <w:rsid w:val="005D3BBC"/>
    <w:rsid w:val="005F3EFC"/>
    <w:rsid w:val="00607C68"/>
    <w:rsid w:val="006247B9"/>
    <w:rsid w:val="00636E68"/>
    <w:rsid w:val="00652E04"/>
    <w:rsid w:val="00661627"/>
    <w:rsid w:val="006659A5"/>
    <w:rsid w:val="0066641A"/>
    <w:rsid w:val="006803D2"/>
    <w:rsid w:val="0068648E"/>
    <w:rsid w:val="00690614"/>
    <w:rsid w:val="006977BE"/>
    <w:rsid w:val="006C180E"/>
    <w:rsid w:val="006D4D59"/>
    <w:rsid w:val="006D5894"/>
    <w:rsid w:val="00706BD0"/>
    <w:rsid w:val="00732B47"/>
    <w:rsid w:val="007504CA"/>
    <w:rsid w:val="00760B74"/>
    <w:rsid w:val="007F1DDD"/>
    <w:rsid w:val="00812169"/>
    <w:rsid w:val="00812D53"/>
    <w:rsid w:val="00815E9D"/>
    <w:rsid w:val="008817CE"/>
    <w:rsid w:val="008E3943"/>
    <w:rsid w:val="009003AC"/>
    <w:rsid w:val="0090238F"/>
    <w:rsid w:val="00907EC3"/>
    <w:rsid w:val="0092004B"/>
    <w:rsid w:val="009349B0"/>
    <w:rsid w:val="00955637"/>
    <w:rsid w:val="0096057B"/>
    <w:rsid w:val="009620C4"/>
    <w:rsid w:val="00976C8C"/>
    <w:rsid w:val="00995A1F"/>
    <w:rsid w:val="00995D77"/>
    <w:rsid w:val="009A5B31"/>
    <w:rsid w:val="009F7691"/>
    <w:rsid w:val="00A02947"/>
    <w:rsid w:val="00A12D87"/>
    <w:rsid w:val="00A20CB6"/>
    <w:rsid w:val="00A22D02"/>
    <w:rsid w:val="00A27D92"/>
    <w:rsid w:val="00A52AD8"/>
    <w:rsid w:val="00A52CE7"/>
    <w:rsid w:val="00A9511F"/>
    <w:rsid w:val="00AD05D2"/>
    <w:rsid w:val="00AD121C"/>
    <w:rsid w:val="00AF776F"/>
    <w:rsid w:val="00B21DF6"/>
    <w:rsid w:val="00B3510C"/>
    <w:rsid w:val="00B4016C"/>
    <w:rsid w:val="00B47B44"/>
    <w:rsid w:val="00B55A94"/>
    <w:rsid w:val="00B72271"/>
    <w:rsid w:val="00B72F02"/>
    <w:rsid w:val="00B8019B"/>
    <w:rsid w:val="00B92F83"/>
    <w:rsid w:val="00BE259D"/>
    <w:rsid w:val="00BE2648"/>
    <w:rsid w:val="00BE3E0A"/>
    <w:rsid w:val="00BF6045"/>
    <w:rsid w:val="00C407F1"/>
    <w:rsid w:val="00C808A8"/>
    <w:rsid w:val="00CA7AA1"/>
    <w:rsid w:val="00CD6DCF"/>
    <w:rsid w:val="00CF0DD8"/>
    <w:rsid w:val="00D06BE3"/>
    <w:rsid w:val="00D1077B"/>
    <w:rsid w:val="00D17947"/>
    <w:rsid w:val="00D4256A"/>
    <w:rsid w:val="00D463F6"/>
    <w:rsid w:val="00D47460"/>
    <w:rsid w:val="00D55A75"/>
    <w:rsid w:val="00D622F1"/>
    <w:rsid w:val="00D64505"/>
    <w:rsid w:val="00D94ED2"/>
    <w:rsid w:val="00DC31E9"/>
    <w:rsid w:val="00DC4321"/>
    <w:rsid w:val="00DD2568"/>
    <w:rsid w:val="00E11343"/>
    <w:rsid w:val="00E25C42"/>
    <w:rsid w:val="00E649A4"/>
    <w:rsid w:val="00E715E9"/>
    <w:rsid w:val="00E77C0E"/>
    <w:rsid w:val="00EC530E"/>
    <w:rsid w:val="00ED118B"/>
    <w:rsid w:val="00ED1192"/>
    <w:rsid w:val="00EF1C1A"/>
    <w:rsid w:val="00F114A0"/>
    <w:rsid w:val="00F1301C"/>
    <w:rsid w:val="00F25D1B"/>
    <w:rsid w:val="00F340C0"/>
    <w:rsid w:val="00F3634D"/>
    <w:rsid w:val="00F44D43"/>
    <w:rsid w:val="00F51C70"/>
    <w:rsid w:val="00FA7F2C"/>
    <w:rsid w:val="00FB6CA4"/>
    <w:rsid w:val="00FC2195"/>
    <w:rsid w:val="00FC74EB"/>
    <w:rsid w:val="00FD15D0"/>
    <w:rsid w:val="00FF3435"/>
    <w:rsid w:val="00FF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2B"/>
  </w:style>
  <w:style w:type="paragraph" w:styleId="1">
    <w:name w:val="heading 1"/>
    <w:basedOn w:val="a"/>
    <w:link w:val="10"/>
    <w:uiPriority w:val="9"/>
    <w:qFormat/>
    <w:rsid w:val="000067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qFormat/>
    <w:rsid w:val="00A52CE7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1C3938"/>
    <w:pPr>
      <w:ind w:left="720"/>
      <w:contextualSpacing/>
    </w:pPr>
    <w:rPr>
      <w:rFonts w:eastAsiaTheme="minorHAnsi"/>
      <w:lang w:eastAsia="en-US"/>
    </w:rPr>
  </w:style>
  <w:style w:type="character" w:customStyle="1" w:styleId="docdata">
    <w:name w:val="docdata"/>
    <w:aliases w:val="docy,v5,2695,bqiaagaaeyqcaaagiaiaaamvbaaabtkiaaaaaaaaaaaaaaaaaaaaaaaaaaaaaaaaaaaaaaaaaaaaaaaaaaaaaaaaaaaaaaaaaaaaaaaaaaaaaaaaaaaaaaaaaaaaaaaaaaaaaaaaaaaaaaaaaaaaaaaaaaaaaaaaaaaaaaaaaaaaaaaaaaaaaaaaaaaaaaaaaaaaaaaaaaaaaaaaaaaaaaaaaaaaaaaaaaaaaaaa"/>
    <w:basedOn w:val="a0"/>
    <w:rsid w:val="00812169"/>
  </w:style>
  <w:style w:type="character" w:customStyle="1" w:styleId="10">
    <w:name w:val="Заголовок 1 Знак"/>
    <w:basedOn w:val="a0"/>
    <w:link w:val="1"/>
    <w:uiPriority w:val="9"/>
    <w:rsid w:val="000067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ylesinitialparagraphwvap3">
    <w:name w:val="styles_initialparagraph__wvap3"/>
    <w:basedOn w:val="a0"/>
    <w:rsid w:val="002713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3094</TotalTime>
  <Pages>5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Должанский ЦКР</cp:lastModifiedBy>
  <cp:revision>110</cp:revision>
  <cp:lastPrinted>2026-01-29T08:24:00Z</cp:lastPrinted>
  <dcterms:created xsi:type="dcterms:W3CDTF">2025-03-26T09:58:00Z</dcterms:created>
  <dcterms:modified xsi:type="dcterms:W3CDTF">2026-02-05T08:52:00Z</dcterms:modified>
</cp:coreProperties>
</file>